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一般社団法人日本市場創造研究会</w:t>
      </w:r>
    </w:p>
    <w:p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709"/>
        <w:gridCol w:w="2925"/>
      </w:tblGrid>
      <w:tr w:rsidR="00546F81" w:rsidTr="00546F81">
        <w:trPr>
          <w:trHeight w:val="478"/>
        </w:trPr>
        <w:tc>
          <w:tcPr>
            <w:tcW w:w="2093" w:type="dxa"/>
            <w:vAlign w:val="center"/>
          </w:tcPr>
          <w:p w:rsidR="00546F81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19" w:type="dxa"/>
            <w:gridSpan w:val="4"/>
            <w:vAlign w:val="center"/>
          </w:tcPr>
          <w:p w:rsidR="00546F81" w:rsidRPr="00546F81" w:rsidRDefault="00546F81" w:rsidP="0033244E">
            <w:pPr>
              <w:rPr>
                <w:rFonts w:ascii="ＭＳ Ｐゴシック" w:eastAsia="ＭＳ Ｐゴシック"/>
                <w:sz w:val="22"/>
                <w:szCs w:val="22"/>
              </w:rPr>
            </w:pP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41747E">
              <w:rPr>
                <w:rFonts w:ascii="ＭＳ Ｐゴシック" w:eastAsia="ＭＳ Ｐゴシック" w:hint="eastAsia"/>
                <w:sz w:val="22"/>
                <w:szCs w:val="22"/>
              </w:rPr>
              <w:t>1</w:t>
            </w:r>
            <w:r w:rsidR="0033244E">
              <w:rPr>
                <w:rFonts w:ascii="ＭＳ Ｐゴシック" w:eastAsia="ＭＳ Ｐゴシック" w:hint="eastAsia"/>
                <w:sz w:val="22"/>
                <w:szCs w:val="22"/>
              </w:rPr>
              <w:t>9</w:t>
            </w: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原稿タイトル</w:t>
            </w:r>
          </w:p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執筆者名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ローマ字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連絡先</w:t>
            </w:r>
          </w:p>
          <w:p w:rsidR="00F726F0" w:rsidRPr="00546F81" w:rsidRDefault="00F726F0" w:rsidP="00546F81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46F81">
              <w:rPr>
                <w:rFonts w:ascii="ＭＳ Ｐゴシック" w:eastAsia="ＭＳ Ｐゴシック" w:hint="eastAsia"/>
                <w:sz w:val="20"/>
                <w:szCs w:val="20"/>
              </w:rPr>
              <w:t>・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自宅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・勤務先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）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どちらかに○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〒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082B1F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原稿の種類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1747E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>研究ノート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:rsidR="00F726F0" w:rsidRPr="0028383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・書評　　　・</w:t>
            </w:r>
            <w:r w:rsidR="00B7506E" w:rsidRPr="0028383D">
              <w:rPr>
                <w:rFonts w:ascii="ＭＳ Ｐゴシック" w:eastAsia="ＭＳ Ｐゴシック" w:hint="eastAsia"/>
              </w:rPr>
              <w:t>資料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546F81">
              <w:rPr>
                <w:rFonts w:ascii="ＭＳ Ｐゴシック" w:eastAsia="ＭＳ Ｐゴシック" w:hint="eastAsia"/>
              </w:rPr>
              <w:t>・</w:t>
            </w:r>
            <w:r w:rsidR="00B7506E" w:rsidRPr="0028383D">
              <w:rPr>
                <w:rFonts w:ascii="ＭＳ Ｐゴシック" w:eastAsia="ＭＳ Ｐゴシック" w:hint="eastAsia"/>
              </w:rPr>
              <w:t>その他（</w:t>
            </w:r>
            <w:r w:rsidR="00546F81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F726F0" w:rsidRPr="0028383D" w:rsidRDefault="00F726F0" w:rsidP="0033244E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計　　　　　枚</w:t>
            </w:r>
            <w:r w:rsidR="0033244E">
              <w:rPr>
                <w:rFonts w:ascii="ＭＳ Ｐゴシック" w:eastAsia="ＭＳ Ｐゴシック" w:hint="eastAsia"/>
              </w:rPr>
              <w:t xml:space="preserve">　</w:t>
            </w:r>
            <w:r w:rsidR="0033244E" w:rsidRPr="0033244E">
              <w:rPr>
                <w:rFonts w:ascii="ＭＳ Ｐゴシック" w:eastAsia="ＭＳ Ｐゴシック" w:hint="eastAsia"/>
                <w:sz w:val="20"/>
              </w:rPr>
              <w:t>※要旨のみでエントリーのかたは空欄で結構です。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Default="00F726F0" w:rsidP="00546F81">
            <w:pPr>
              <w:rPr>
                <w:rFonts w:ascii="ＭＳ Ｐゴシック" w:eastAsia="ＭＳ Ｐゴシック"/>
              </w:rPr>
            </w:pPr>
          </w:p>
          <w:p w:rsidR="00546F81" w:rsidRPr="0028383D" w:rsidRDefault="00546F81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  <w:bookmarkStart w:id="0" w:name="_GoBack"/>
        <w:bookmarkEnd w:id="0"/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:rsidR="006C6BEA" w:rsidRPr="0028383D" w:rsidRDefault="006C6BEA" w:rsidP="00EB0AD9">
      <w:pPr>
        <w:rPr>
          <w:rFonts w:ascii="ＭＳ Ｐゴシック" w:eastAsia="ＭＳ Ｐゴシック"/>
        </w:rPr>
      </w:pPr>
    </w:p>
    <w:p w:rsidR="00DA7B54" w:rsidRPr="007D70E6" w:rsidRDefault="00F726F0" w:rsidP="00DA7B54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原稿送付先（メールアドレス）</w:t>
      </w:r>
      <w:r w:rsidR="00DA7B54">
        <w:rPr>
          <w:rFonts w:ascii="ＭＳ Ｐゴシック" w:eastAsia="ＭＳ Ｐゴシック" w:hint="eastAsia"/>
        </w:rPr>
        <w:t xml:space="preserve">：　</w:t>
      </w:r>
      <w:r w:rsidR="00DA7B54" w:rsidRPr="001E3997">
        <w:rPr>
          <w:rFonts w:ascii="ＭＳ Ｐゴシック" w:eastAsia="ＭＳ Ｐゴシック" w:hint="eastAsia"/>
        </w:rPr>
        <w:t>info@shijo-sozo.org</w:t>
      </w:r>
    </w:p>
    <w:p w:rsidR="00DA7B54" w:rsidRPr="00DA7B54" w:rsidRDefault="00F726F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一般社団法人日本市場創造研究会　事務局（担当：前田）</w:t>
      </w:r>
    </w:p>
    <w:sectPr w:rsidR="00DA7B54" w:rsidRPr="00DA7B54" w:rsidSect="00546F81">
      <w:footerReference w:type="default" r:id="rId8"/>
      <w:footnotePr>
        <w:pos w:val="beneathText"/>
        <w:numRestart w:val="eachSect"/>
      </w:footnotePr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48" w:rsidRDefault="00BA1A48">
      <w:r>
        <w:separator/>
      </w:r>
    </w:p>
  </w:endnote>
  <w:endnote w:type="continuationSeparator" w:id="0">
    <w:p w:rsidR="00BA1A48" w:rsidRDefault="00B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399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48" w:rsidRDefault="00BA1A48">
      <w:r>
        <w:separator/>
      </w:r>
    </w:p>
  </w:footnote>
  <w:footnote w:type="continuationSeparator" w:id="0">
    <w:p w:rsidR="00BA1A48" w:rsidRDefault="00BA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71798"/>
    <w:rsid w:val="001B2D03"/>
    <w:rsid w:val="001E16BF"/>
    <w:rsid w:val="001E3997"/>
    <w:rsid w:val="001F6B44"/>
    <w:rsid w:val="0022402E"/>
    <w:rsid w:val="00245A91"/>
    <w:rsid w:val="00246F1B"/>
    <w:rsid w:val="00271626"/>
    <w:rsid w:val="00276EF1"/>
    <w:rsid w:val="0028383D"/>
    <w:rsid w:val="002A6E55"/>
    <w:rsid w:val="002C2520"/>
    <w:rsid w:val="00300ABB"/>
    <w:rsid w:val="00301B93"/>
    <w:rsid w:val="0033052E"/>
    <w:rsid w:val="0033244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A5170"/>
    <w:rsid w:val="005C4E81"/>
    <w:rsid w:val="005E4379"/>
    <w:rsid w:val="0064490C"/>
    <w:rsid w:val="0066447A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20BC1"/>
    <w:rsid w:val="00AB13C4"/>
    <w:rsid w:val="00AC1293"/>
    <w:rsid w:val="00AC20ED"/>
    <w:rsid w:val="00AC3C3B"/>
    <w:rsid w:val="00AD3846"/>
    <w:rsid w:val="00AF53FD"/>
    <w:rsid w:val="00B4641C"/>
    <w:rsid w:val="00B4725B"/>
    <w:rsid w:val="00B7506E"/>
    <w:rsid w:val="00B82B4F"/>
    <w:rsid w:val="00BA1A48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227E"/>
    <w:rsid w:val="00EB0AD9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389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2019-02-26T05:36:00Z</dcterms:created>
  <dcterms:modified xsi:type="dcterms:W3CDTF">2019-09-05T07:17:00Z</dcterms:modified>
</cp:coreProperties>
</file>